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780" w:rsidRPr="007F2780" w:rsidRDefault="007F2780" w:rsidP="007F278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ДЕТЕЙ И ПОДРОСТКОВ</w:t>
      </w:r>
    </w:p>
    <w:p w:rsidR="007F2780" w:rsidRPr="007F2780" w:rsidRDefault="007F2780" w:rsidP="007F278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БЕЗОПАСНОСТИ ШКОЛЬНИКОВ В ИНТЕРНЕТЕ</w:t>
      </w:r>
    </w:p>
    <w:p w:rsidR="007F2780" w:rsidRPr="007F2780" w:rsidRDefault="007F2780" w:rsidP="007F278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80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Нормы поведения и нравственные принципы одинаковы как в виртуальном, так и в реальном мире.</w:t>
      </w:r>
    </w:p>
    <w:p w:rsidR="007F2780" w:rsidRPr="007F2780" w:rsidRDefault="007F2780" w:rsidP="007F278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80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Незаконное копирование продуктов труда других людей (музыки, игр, программ и т.д) считается плагиатом (умышленное присвоение авторства чужого произведения).</w:t>
      </w:r>
    </w:p>
    <w:p w:rsidR="007F2780" w:rsidRPr="007F2780" w:rsidRDefault="007F2780" w:rsidP="007F278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80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Не верьте всему, что вы видите или читаете в интернете. При наличии сомнений в правдивости какой-то информации следует обратиться за советом к взрослым.</w:t>
      </w:r>
    </w:p>
    <w:p w:rsidR="007F2780" w:rsidRPr="007F2780" w:rsidRDefault="007F2780" w:rsidP="007F278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80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Нельзя сообщать другим пользователям интернета свою личную информацию (адрес, номер телефона, номер школы, любимые места для игр и т.д.).</w:t>
      </w:r>
    </w:p>
    <w:p w:rsidR="007F2780" w:rsidRPr="007F2780" w:rsidRDefault="007F2780" w:rsidP="007F278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80">
        <w:rPr>
          <w:rFonts w:ascii="Times New Roman" w:eastAsia="Times New Roman" w:hAnsi="Times New Roman" w:cs="Times New Roman"/>
          <w:sz w:val="24"/>
          <w:szCs w:val="24"/>
          <w:lang w:eastAsia="ru-RU"/>
        </w:rPr>
        <w:t>5. Если вы общаетесь в чатах, пользуетесь программами мгновенной передачи сообщений, играете в сетевые игры, занимаетесь в интернете чем-то, что требует указания идентификационного имени пользователя, тогда выберите это имя вместе со взрослыми, чтобы убедиться, что оно не содержит никакой личной информации.</w:t>
      </w:r>
    </w:p>
    <w:p w:rsidR="007F2780" w:rsidRPr="007F2780" w:rsidRDefault="007F2780" w:rsidP="007F278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80">
        <w:rPr>
          <w:rFonts w:ascii="Times New Roman" w:eastAsia="Times New Roman" w:hAnsi="Times New Roman" w:cs="Times New Roman"/>
          <w:sz w:val="24"/>
          <w:szCs w:val="24"/>
          <w:lang w:eastAsia="ru-RU"/>
        </w:rPr>
        <w:t>6. Интернет-друзья могут на самом деле быть не теми, за кого они себя выдают, поэтому вы не должны встречаться с интернет-друзьями лично.</w:t>
      </w:r>
    </w:p>
    <w:p w:rsidR="007F2780" w:rsidRPr="007F2780" w:rsidRDefault="007F2780" w:rsidP="007F278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80">
        <w:rPr>
          <w:rFonts w:ascii="Times New Roman" w:eastAsia="Times New Roman" w:hAnsi="Times New Roman" w:cs="Times New Roman"/>
          <w:sz w:val="24"/>
          <w:szCs w:val="24"/>
          <w:lang w:eastAsia="ru-RU"/>
        </w:rPr>
        <w:t>7. Нельзя открывать файлы, присланные от неизвестных вам людей. Эти файлы могут содержать вирусы или фото/видео с нежелательным содержанием.</w:t>
      </w:r>
    </w:p>
    <w:p w:rsidR="007F2780" w:rsidRPr="007F2780" w:rsidRDefault="007F2780" w:rsidP="007F278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80">
        <w:rPr>
          <w:rFonts w:ascii="Times New Roman" w:eastAsia="Times New Roman" w:hAnsi="Times New Roman" w:cs="Times New Roman"/>
          <w:sz w:val="24"/>
          <w:szCs w:val="24"/>
          <w:lang w:eastAsia="ru-RU"/>
        </w:rPr>
        <w:t>8. Научитесь доверять интуиции. Если что-нибудь в интернете будет вызывать у вас психологический дискомфорт, поделитесь своими впечатлениями с взрослыми.</w:t>
      </w:r>
    </w:p>
    <w:p w:rsidR="007F2780" w:rsidRPr="007F2780" w:rsidRDefault="007F2780" w:rsidP="007F278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правила для школьников младших классов</w:t>
      </w:r>
    </w:p>
    <w:p w:rsidR="007F2780" w:rsidRPr="007F2780" w:rsidRDefault="007F2780" w:rsidP="007F278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должны это знать</w:t>
      </w:r>
    </w:p>
    <w:p w:rsidR="007F2780" w:rsidRPr="007F2780" w:rsidRDefault="007F2780" w:rsidP="007F278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80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Всегда спрашивайте родителей о незнакомых вещах в интернете. Они расскажут, что безопасно делать, а что нет.</w:t>
      </w:r>
    </w:p>
    <w:p w:rsidR="007F2780" w:rsidRPr="007F2780" w:rsidRDefault="007F2780" w:rsidP="007F278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80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Прежде чем начать дружить с кем-то в интернете, спросите у родителей как безопасно общаться.</w:t>
      </w:r>
    </w:p>
    <w:p w:rsidR="007F2780" w:rsidRPr="007F2780" w:rsidRDefault="007F2780" w:rsidP="007F278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80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Никогда не рассказывайте о себе незнакомым людям. Где вы живете, в какой школе учитесь, номер телефона должны знать только ваши друзья и семья.</w:t>
      </w:r>
    </w:p>
    <w:p w:rsidR="007F2780" w:rsidRPr="007F2780" w:rsidRDefault="007F2780" w:rsidP="007F278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80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Не отправляйте фотографии людям, которых вы не знаете. Не надо чтобы незнакомые люди видели ваши личные фотографии.</w:t>
      </w:r>
    </w:p>
    <w:p w:rsidR="007F2780" w:rsidRPr="007F2780" w:rsidRDefault="007F2780" w:rsidP="007F278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80">
        <w:rPr>
          <w:rFonts w:ascii="Times New Roman" w:eastAsia="Times New Roman" w:hAnsi="Times New Roman" w:cs="Times New Roman"/>
          <w:sz w:val="24"/>
          <w:szCs w:val="24"/>
          <w:lang w:eastAsia="ru-RU"/>
        </w:rPr>
        <w:t>5. Не встречайтесь без родителей с людьми из интернета вживую. В интернете многие люди рассказывают о себе неправду.</w:t>
      </w:r>
    </w:p>
    <w:p w:rsidR="007F2780" w:rsidRPr="007F2780" w:rsidRDefault="007F2780" w:rsidP="007F278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80">
        <w:rPr>
          <w:rFonts w:ascii="Times New Roman" w:eastAsia="Times New Roman" w:hAnsi="Times New Roman" w:cs="Times New Roman"/>
          <w:sz w:val="24"/>
          <w:szCs w:val="24"/>
          <w:lang w:eastAsia="ru-RU"/>
        </w:rPr>
        <w:t>6. 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</w:t>
      </w:r>
    </w:p>
    <w:p w:rsidR="007F2780" w:rsidRPr="007F2780" w:rsidRDefault="007F2780" w:rsidP="007F278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80">
        <w:rPr>
          <w:rFonts w:ascii="Times New Roman" w:eastAsia="Times New Roman" w:hAnsi="Times New Roman" w:cs="Times New Roman"/>
          <w:sz w:val="24"/>
          <w:szCs w:val="24"/>
          <w:lang w:eastAsia="ru-RU"/>
        </w:rPr>
        <w:t>7. Если вас кто-то расстроил или обидел, обязательно расскажите родителям.</w:t>
      </w:r>
    </w:p>
    <w:p w:rsidR="007F2780" w:rsidRPr="007F2780" w:rsidRDefault="007F2780" w:rsidP="007F278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правила для школьников средних классов</w:t>
      </w:r>
    </w:p>
    <w:p w:rsidR="007F2780" w:rsidRPr="007F2780" w:rsidRDefault="007F2780" w:rsidP="007F278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должны это знать</w:t>
      </w:r>
    </w:p>
    <w:p w:rsidR="007F2780" w:rsidRPr="007F2780" w:rsidRDefault="007F2780" w:rsidP="007F278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80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При регистрации на сайтах старайтесь не указывать личную информацию, т.к. она может быть доступна незнакомым людям. Также не рекомендуется размещать свою фотографию, давая тем самым представление о том, как вы выглядите посторонним людям.</w:t>
      </w:r>
    </w:p>
    <w:p w:rsidR="007F2780" w:rsidRPr="007F2780" w:rsidRDefault="007F2780" w:rsidP="007F278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80">
        <w:rPr>
          <w:rFonts w:ascii="Times New Roman" w:eastAsia="Times New Roman" w:hAnsi="Times New Roman" w:cs="Times New Roman"/>
          <w:sz w:val="24"/>
          <w:szCs w:val="24"/>
          <w:lang w:eastAsia="ru-RU"/>
        </w:rPr>
        <w:t>2. Используйте веб-камеру только при общении с друзьями. Проследите, чтобы посторонние люди не имели возможности видеть вас во время разговора, т.к. он может быть записан.</w:t>
      </w:r>
    </w:p>
    <w:p w:rsidR="007F2780" w:rsidRPr="007F2780" w:rsidRDefault="007F2780" w:rsidP="007F278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80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Нежелательные письма от незнакомых людей называются «спам». Если вы получили такое письмо, не отвечайте на него. В случае, 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</w:t>
      </w:r>
    </w:p>
    <w:p w:rsidR="007F2780" w:rsidRPr="007F2780" w:rsidRDefault="007F2780" w:rsidP="007F278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80">
        <w:rPr>
          <w:rFonts w:ascii="Times New Roman" w:eastAsia="Times New Roman" w:hAnsi="Times New Roman" w:cs="Times New Roman"/>
          <w:sz w:val="24"/>
          <w:szCs w:val="24"/>
          <w:lang w:eastAsia="ru-RU"/>
        </w:rPr>
        <w:t>4. Если вам пришло сообщение с незнакомого адреса, его лучше не открывать. Подобные письма могут содержать вирусы.</w:t>
      </w:r>
    </w:p>
    <w:p w:rsidR="007F2780" w:rsidRPr="007F2780" w:rsidRDefault="007F2780" w:rsidP="007F278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80">
        <w:rPr>
          <w:rFonts w:ascii="Times New Roman" w:eastAsia="Times New Roman" w:hAnsi="Times New Roman" w:cs="Times New Roman"/>
          <w:sz w:val="24"/>
          <w:szCs w:val="24"/>
          <w:lang w:eastAsia="ru-RU"/>
        </w:rPr>
        <w:t>5. Если вам приходят письма с неприятным и оскорбляющим вас содержанием, если кто-то ведет себя в вашем отношении неподобающим образом, сообщите об этом.</w:t>
      </w:r>
    </w:p>
    <w:p w:rsidR="007F2780" w:rsidRPr="007F2780" w:rsidRDefault="007F2780" w:rsidP="007F278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80">
        <w:rPr>
          <w:rFonts w:ascii="Times New Roman" w:eastAsia="Times New Roman" w:hAnsi="Times New Roman" w:cs="Times New Roman"/>
          <w:sz w:val="24"/>
          <w:szCs w:val="24"/>
          <w:lang w:eastAsia="ru-RU"/>
        </w:rPr>
        <w:t>6. Если вас кто-то расстроил или обидел, расскажите все взрослому.</w:t>
      </w:r>
    </w:p>
    <w:p w:rsidR="007F2780" w:rsidRPr="007F2780" w:rsidRDefault="007F2780" w:rsidP="007F278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правила для школьников старших классов</w:t>
      </w:r>
    </w:p>
    <w:p w:rsidR="007F2780" w:rsidRPr="007F2780" w:rsidRDefault="007F2780" w:rsidP="007F278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 должны это знать</w:t>
      </w:r>
    </w:p>
    <w:p w:rsidR="007F2780" w:rsidRPr="007F2780" w:rsidRDefault="007F2780" w:rsidP="007F278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80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Нежелательно размещать персональную информацию в интернете.</w:t>
      </w:r>
    </w:p>
    <w:p w:rsidR="007F2780" w:rsidRPr="007F2780" w:rsidRDefault="007F2780" w:rsidP="007F278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80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Персональная информация — это номер вашего мобильного телефона, адрес электронной почты, домашний адрес и личные фотографии.</w:t>
      </w:r>
    </w:p>
    <w:p w:rsidR="007F2780" w:rsidRPr="007F2780" w:rsidRDefault="007F2780" w:rsidP="007F278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80">
        <w:rPr>
          <w:rFonts w:ascii="Times New Roman" w:eastAsia="Times New Roman" w:hAnsi="Times New Roman" w:cs="Times New Roman"/>
          <w:sz w:val="24"/>
          <w:szCs w:val="24"/>
          <w:lang w:eastAsia="ru-RU"/>
        </w:rPr>
        <w:t>3. Если вы публикуете фото или видео в интернете — каждый может посмотреть их.</w:t>
      </w:r>
    </w:p>
    <w:p w:rsidR="007F2780" w:rsidRPr="007F2780" w:rsidRDefault="007F2780" w:rsidP="007F278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80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Не отвечайте на спам (нежелательную электронную почту).</w:t>
      </w:r>
    </w:p>
    <w:p w:rsidR="007F2780" w:rsidRPr="007F2780" w:rsidRDefault="007F2780" w:rsidP="007F278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80">
        <w:rPr>
          <w:rFonts w:ascii="Times New Roman" w:eastAsia="Times New Roman" w:hAnsi="Times New Roman" w:cs="Times New Roman"/>
          <w:sz w:val="24"/>
          <w:szCs w:val="24"/>
          <w:lang w:eastAsia="ru-RU"/>
        </w:rPr>
        <w:t>5. Не открывайте файлы, которые прислали неизвестные Вам люди. Вы не можете знать, что на самом деле содержат эти файлы – в них могут быть вирусы или фото/видео с «агрессивным» содержанием.</w:t>
      </w:r>
    </w:p>
    <w:p w:rsidR="007F2780" w:rsidRPr="007F2780" w:rsidRDefault="007F2780" w:rsidP="007F278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80">
        <w:rPr>
          <w:rFonts w:ascii="Times New Roman" w:eastAsia="Times New Roman" w:hAnsi="Times New Roman" w:cs="Times New Roman"/>
          <w:sz w:val="24"/>
          <w:szCs w:val="24"/>
          <w:lang w:eastAsia="ru-RU"/>
        </w:rPr>
        <w:t>6. Не добавляйте незнакомых людей в свой контакт лист в IM (ICQ, MSN messenger и т.д.)</w:t>
      </w:r>
    </w:p>
    <w:p w:rsidR="007F2780" w:rsidRPr="007F2780" w:rsidRDefault="007F2780" w:rsidP="007F278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80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Помните, что виртуальные знакомые могут быть не теми, за кого себя выдают.</w:t>
      </w:r>
    </w:p>
    <w:p w:rsidR="007F2780" w:rsidRPr="007F2780" w:rsidRDefault="007F2780" w:rsidP="007F2780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F2780" w:rsidRPr="007F2780" w:rsidRDefault="007F2780" w:rsidP="007F2780">
      <w:pPr>
        <w:shd w:val="clear" w:color="auto" w:fill="E1E4D5"/>
        <w:spacing w:after="0" w:line="240" w:lineRule="auto"/>
        <w:contextualSpacing w:val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27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C1395" w:rsidRDefault="008C1395">
      <w:bookmarkStart w:id="0" w:name="_GoBack"/>
      <w:bookmarkEnd w:id="0"/>
    </w:p>
    <w:sectPr w:rsidR="008C1395" w:rsidSect="000871D6">
      <w:pgSz w:w="11906" w:h="16838"/>
      <w:pgMar w:top="1021" w:right="794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drawingGridHorizontalSpacing w:val="57"/>
  <w:drawingGridVerticalSpacing w:val="5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80"/>
    <w:rsid w:val="000871D6"/>
    <w:rsid w:val="003F54CE"/>
    <w:rsid w:val="007F2780"/>
    <w:rsid w:val="008C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92ED4-2616-4F19-AF5E-4625585E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4CE"/>
    <w:pPr>
      <w:contextualSpacing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2021-10-15T06:36:00Z</dcterms:created>
  <dcterms:modified xsi:type="dcterms:W3CDTF">2021-10-15T06:37:00Z</dcterms:modified>
</cp:coreProperties>
</file>